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6A" w:rsidRPr="0016626A" w:rsidRDefault="00B22295" w:rsidP="0016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 – календарное </w:t>
      </w:r>
      <w:r w:rsidR="0016626A" w:rsidRPr="006F4B87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16626A">
        <w:rPr>
          <w:rFonts w:ascii="Times New Roman" w:hAnsi="Times New Roman" w:cs="Times New Roman"/>
          <w:b/>
          <w:sz w:val="24"/>
          <w:szCs w:val="24"/>
        </w:rPr>
        <w:t xml:space="preserve"> организованной образовательной деятельности первая группа раннего возраста 1,5-2 года</w:t>
      </w:r>
    </w:p>
    <w:tbl>
      <w:tblPr>
        <w:tblpPr w:leftFromText="180" w:rightFromText="180" w:vertAnchor="text" w:tblpX="-635" w:tblpY="1"/>
        <w:tblOverlap w:val="never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44"/>
        <w:gridCol w:w="6317"/>
        <w:gridCol w:w="14"/>
        <w:gridCol w:w="20"/>
        <w:gridCol w:w="39"/>
        <w:gridCol w:w="2053"/>
      </w:tblGrid>
      <w:tr w:rsidR="0016626A" w:rsidRPr="00A26E86" w:rsidTr="0016626A">
        <w:trPr>
          <w:cantSplit/>
          <w:trHeight w:val="311"/>
        </w:trPr>
        <w:tc>
          <w:tcPr>
            <w:tcW w:w="11233" w:type="dxa"/>
            <w:gridSpan w:val="7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сентября</w:t>
            </w:r>
          </w:p>
        </w:tc>
      </w:tr>
      <w:tr w:rsidR="0016626A" w:rsidRPr="00A26E86" w:rsidTr="0016626A">
        <w:trPr>
          <w:cantSplit/>
          <w:trHeight w:val="262"/>
        </w:trPr>
        <w:tc>
          <w:tcPr>
            <w:tcW w:w="11233" w:type="dxa"/>
            <w:gridSpan w:val="7"/>
            <w:shd w:val="clear" w:color="auto" w:fill="D9D9D9" w:themeFill="background1" w:themeFillShade="D9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16626A">
        <w:trPr>
          <w:cantSplit/>
          <w:trHeight w:val="555"/>
        </w:trPr>
        <w:tc>
          <w:tcPr>
            <w:tcW w:w="2746" w:type="dxa"/>
            <w:vMerge w:val="restart"/>
          </w:tcPr>
          <w:p w:rsidR="0016626A" w:rsidRPr="007D4EF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Падают листочки.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цветовой гаммой осенних листьев, сравнивать листья по величине: большой, маленький, воспитывать любовь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природ, развивать познавательный интерес.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16626A" w:rsidRPr="00322194" w:rsidTr="0016626A">
        <w:trPr>
          <w:cantSplit/>
          <w:trHeight w:val="555"/>
        </w:trPr>
        <w:tc>
          <w:tcPr>
            <w:tcW w:w="2746" w:type="dxa"/>
            <w:vMerge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Поймай бабочку.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бабочкой, формировать правильное отношение к насекомы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бояться бабочку, жуков, муравьев, воспитывать бережное отношение к живым существам.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16626A" w:rsidRPr="00322194" w:rsidTr="0016626A">
        <w:trPr>
          <w:cantSplit/>
          <w:trHeight w:val="1935"/>
        </w:trPr>
        <w:tc>
          <w:tcPr>
            <w:tcW w:w="2746" w:type="dxa"/>
            <w:vMerge w:val="restart"/>
          </w:tcPr>
          <w:p w:rsidR="0016626A" w:rsidRPr="00173A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круглый предмет.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 форме предметов, учитывать это свойство при выполнении элементарных действий, развивать зрительно- двигательную координацию, воспитывать положительное отношение и интерес к занятиям.</w:t>
            </w:r>
          </w:p>
          <w:p w:rsidR="0016626A" w:rsidRPr="002F770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  <w:p w:rsidR="0016626A" w:rsidRPr="002F770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322194" w:rsidTr="0016626A">
        <w:trPr>
          <w:cantSplit/>
          <w:trHeight w:val="1362"/>
        </w:trPr>
        <w:tc>
          <w:tcPr>
            <w:tcW w:w="2746" w:type="dxa"/>
            <w:vMerge/>
          </w:tcPr>
          <w:p w:rsidR="0016626A" w:rsidRPr="00173A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листочек.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слуховое восприятие, находить предмет и называть его, развивать зрительную ориентировку,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117 </w:t>
            </w:r>
          </w:p>
        </w:tc>
      </w:tr>
      <w:tr w:rsidR="0016626A" w:rsidRPr="00A26E86" w:rsidTr="0016626A">
        <w:trPr>
          <w:cantSplit/>
          <w:trHeight w:val="358"/>
        </w:trPr>
        <w:tc>
          <w:tcPr>
            <w:tcW w:w="11233" w:type="dxa"/>
            <w:gridSpan w:val="7"/>
            <w:shd w:val="clear" w:color="auto" w:fill="D9D9D9" w:themeFill="background1" w:themeFillShade="D9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16626A">
        <w:trPr>
          <w:cantSplit/>
          <w:trHeight w:val="1200"/>
        </w:trPr>
        <w:tc>
          <w:tcPr>
            <w:tcW w:w="2746" w:type="dxa"/>
            <w:tcBorders>
              <w:bottom w:val="single" w:sz="4" w:space="0" w:color="auto"/>
            </w:tcBorders>
          </w:tcPr>
          <w:p w:rsidR="0016626A" w:rsidRPr="007D4EF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166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Собачка.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Развивать голосовой аппарат. Закреплять в речи ребёнка определенный темп и ритм, подражая взрослому. Воспитывать уважительное отношение к животным.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16626A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81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974571" w:rsidTr="0016626A">
        <w:trPr>
          <w:cantSplit/>
          <w:trHeight w:val="436"/>
        </w:trPr>
        <w:tc>
          <w:tcPr>
            <w:tcW w:w="11233" w:type="dxa"/>
            <w:gridSpan w:val="7"/>
            <w:shd w:val="clear" w:color="auto" w:fill="D9D9D9" w:themeFill="background1" w:themeFillShade="D9"/>
          </w:tcPr>
          <w:p w:rsidR="0016626A" w:rsidRPr="00974571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16626A">
        <w:trPr>
          <w:cantSplit/>
          <w:trHeight w:val="436"/>
        </w:trPr>
        <w:tc>
          <w:tcPr>
            <w:tcW w:w="2746" w:type="dxa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5" w:type="dxa"/>
            <w:gridSpan w:val="3"/>
          </w:tcPr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16626A">
        <w:trPr>
          <w:cantSplit/>
          <w:trHeight w:val="436"/>
        </w:trPr>
        <w:tc>
          <w:tcPr>
            <w:tcW w:w="11233" w:type="dxa"/>
            <w:gridSpan w:val="7"/>
            <w:shd w:val="clear" w:color="auto" w:fill="D9D9D9" w:themeFill="background1" w:themeFillShade="D9"/>
          </w:tcPr>
          <w:p w:rsidR="0016626A" w:rsidRPr="005E2F93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16626A">
        <w:trPr>
          <w:cantSplit/>
          <w:trHeight w:val="436"/>
        </w:trPr>
        <w:tc>
          <w:tcPr>
            <w:tcW w:w="2790" w:type="dxa"/>
            <w:gridSpan w:val="2"/>
          </w:tcPr>
          <w:p w:rsidR="0016626A" w:rsidRPr="00353589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для зайчика.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постройками для разных животных, побуждать детей помогать воспитателю во время постройки, принимать активное участие во время обыгрывания.</w:t>
            </w:r>
          </w:p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</w:t>
            </w:r>
          </w:p>
        </w:tc>
      </w:tr>
      <w:tr w:rsidR="0016626A" w:rsidRPr="005E2F93" w:rsidTr="0016626A">
        <w:trPr>
          <w:cantSplit/>
          <w:trHeight w:val="436"/>
        </w:trPr>
        <w:tc>
          <w:tcPr>
            <w:tcW w:w="2790" w:type="dxa"/>
            <w:gridSpan w:val="2"/>
          </w:tcPr>
          <w:p w:rsidR="0016626A" w:rsidRPr="00353589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16626A" w:rsidRPr="006A18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6626A" w:rsidRPr="00A26E86" w:rsidTr="0016626A">
        <w:trPr>
          <w:cantSplit/>
          <w:trHeight w:val="311"/>
        </w:trPr>
        <w:tc>
          <w:tcPr>
            <w:tcW w:w="11233" w:type="dxa"/>
            <w:gridSpan w:val="7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сентября</w:t>
            </w:r>
          </w:p>
        </w:tc>
      </w:tr>
      <w:tr w:rsidR="0016626A" w:rsidRPr="00A26E86" w:rsidTr="0016626A">
        <w:trPr>
          <w:cantSplit/>
          <w:trHeight w:val="262"/>
        </w:trPr>
        <w:tc>
          <w:tcPr>
            <w:tcW w:w="11233" w:type="dxa"/>
            <w:gridSpan w:val="7"/>
            <w:shd w:val="clear" w:color="auto" w:fill="D9D9D9" w:themeFill="background1" w:themeFillShade="D9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16626A">
        <w:trPr>
          <w:cantSplit/>
          <w:trHeight w:val="555"/>
        </w:trPr>
        <w:tc>
          <w:tcPr>
            <w:tcW w:w="2746" w:type="dxa"/>
            <w:vMerge w:val="restart"/>
          </w:tcPr>
          <w:p w:rsidR="0016626A" w:rsidRPr="007D4EF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Знакомство с окружающим 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Чудесная корзина.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Познакомить детей с овощами: огурец,  помидор, морковь, капуста,  развивать цветовое восприятие: красный и зелёный цвета,  воспитывать аккуратность, вежливость.</w:t>
            </w:r>
            <w:proofErr w:type="gramEnd"/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</w:t>
            </w:r>
          </w:p>
        </w:tc>
      </w:tr>
      <w:tr w:rsidR="0016626A" w:rsidRPr="00322194" w:rsidTr="0016626A">
        <w:trPr>
          <w:cantSplit/>
          <w:trHeight w:val="555"/>
        </w:trPr>
        <w:tc>
          <w:tcPr>
            <w:tcW w:w="2746" w:type="dxa"/>
            <w:vMerge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Наши игрушки.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Помогать находить игрушки, выделять их по величине, называть, развивать ориентировку в пространстве, воспитывать формы бережного обращения с игрушками. 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</w:tr>
      <w:tr w:rsidR="0016626A" w:rsidRPr="00322194" w:rsidTr="0016626A">
        <w:trPr>
          <w:cantSplit/>
          <w:trHeight w:val="1935"/>
        </w:trPr>
        <w:tc>
          <w:tcPr>
            <w:tcW w:w="2746" w:type="dxa"/>
            <w:vMerge w:val="restart"/>
          </w:tcPr>
          <w:p w:rsidR="0016626A" w:rsidRPr="00173A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круглый предмет.</w:t>
            </w:r>
          </w:p>
          <w:p w:rsidR="0016626A" w:rsidRPr="002F770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 форме предметов, учитывать это свойство при выполнении элементарных действий, развивать зрительно- двигательную координацию, воспитывать положительное отношение и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6A" w:rsidRPr="002F770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322194" w:rsidTr="0016626A">
        <w:trPr>
          <w:cantSplit/>
          <w:trHeight w:val="1365"/>
        </w:trPr>
        <w:tc>
          <w:tcPr>
            <w:tcW w:w="2746" w:type="dxa"/>
            <w:vMerge/>
          </w:tcPr>
          <w:p w:rsidR="0016626A" w:rsidRPr="00173A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листочек.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слуховое восприятие, находить предмет и называть его, развивать зрительную ориентировку,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117 </w:t>
            </w:r>
          </w:p>
        </w:tc>
      </w:tr>
      <w:tr w:rsidR="0016626A" w:rsidRPr="00A26E86" w:rsidTr="0016626A">
        <w:trPr>
          <w:cantSplit/>
          <w:trHeight w:val="358"/>
        </w:trPr>
        <w:tc>
          <w:tcPr>
            <w:tcW w:w="11233" w:type="dxa"/>
            <w:gridSpan w:val="7"/>
            <w:shd w:val="clear" w:color="auto" w:fill="D9D9D9" w:themeFill="background1" w:themeFillShade="D9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16626A">
        <w:trPr>
          <w:cantSplit/>
          <w:trHeight w:val="1440"/>
        </w:trPr>
        <w:tc>
          <w:tcPr>
            <w:tcW w:w="2746" w:type="dxa"/>
            <w:tcBorders>
              <w:bottom w:val="single" w:sz="4" w:space="0" w:color="auto"/>
            </w:tcBorders>
          </w:tcPr>
          <w:p w:rsidR="0016626A" w:rsidRPr="007D4EF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:rsidR="0016626A" w:rsidRPr="00357987" w:rsidRDefault="0016626A" w:rsidP="00166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Катя, Катя.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слуховую сосредоточенность, умение, прослушав текст, выполнять движения, развивать ориентировку в пространстве, воспитывать коммуникативные отношения.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81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16626A">
        <w:trPr>
          <w:cantSplit/>
          <w:trHeight w:val="436"/>
        </w:trPr>
        <w:tc>
          <w:tcPr>
            <w:tcW w:w="11233" w:type="dxa"/>
            <w:gridSpan w:val="7"/>
            <w:shd w:val="clear" w:color="auto" w:fill="D9D9D9" w:themeFill="background1" w:themeFillShade="D9"/>
          </w:tcPr>
          <w:p w:rsidR="0016626A" w:rsidRPr="005E2F93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16626A">
        <w:trPr>
          <w:cantSplit/>
          <w:trHeight w:val="436"/>
        </w:trPr>
        <w:tc>
          <w:tcPr>
            <w:tcW w:w="2790" w:type="dxa"/>
            <w:gridSpan w:val="2"/>
          </w:tcPr>
          <w:p w:rsidR="0016626A" w:rsidRPr="00353589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Стульчик для Кати.</w:t>
            </w:r>
          </w:p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кубиком, побуждать детей совершенствовать элементарные действия с одинаковыми деталями.</w:t>
            </w:r>
          </w:p>
        </w:tc>
        <w:tc>
          <w:tcPr>
            <w:tcW w:w="2053" w:type="dxa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</w:t>
            </w:r>
          </w:p>
        </w:tc>
      </w:tr>
      <w:tr w:rsidR="0016626A" w:rsidRPr="005E2F93" w:rsidTr="0016626A">
        <w:trPr>
          <w:cantSplit/>
          <w:trHeight w:val="436"/>
        </w:trPr>
        <w:tc>
          <w:tcPr>
            <w:tcW w:w="2790" w:type="dxa"/>
            <w:gridSpan w:val="2"/>
          </w:tcPr>
          <w:p w:rsidR="0016626A" w:rsidRPr="00353589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4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16626A" w:rsidRPr="006A18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6626A" w:rsidRDefault="0016626A" w:rsidP="0016626A">
      <w:pPr>
        <w:spacing w:line="240" w:lineRule="auto"/>
      </w:pPr>
    </w:p>
    <w:p w:rsidR="000726A6" w:rsidRDefault="000726A6" w:rsidP="0016626A">
      <w:pPr>
        <w:spacing w:line="240" w:lineRule="auto"/>
      </w:pPr>
    </w:p>
    <w:p w:rsidR="000726A6" w:rsidRDefault="000726A6" w:rsidP="0016626A">
      <w:pPr>
        <w:spacing w:line="240" w:lineRule="auto"/>
      </w:pPr>
    </w:p>
    <w:p w:rsidR="000726A6" w:rsidRDefault="000726A6" w:rsidP="0016626A">
      <w:pPr>
        <w:spacing w:line="240" w:lineRule="auto"/>
      </w:pPr>
    </w:p>
    <w:p w:rsidR="000726A6" w:rsidRDefault="000726A6" w:rsidP="0016626A">
      <w:pPr>
        <w:spacing w:line="240" w:lineRule="auto"/>
      </w:pPr>
    </w:p>
    <w:p w:rsidR="002D0F3D" w:rsidRDefault="002D0F3D" w:rsidP="0016626A">
      <w:pPr>
        <w:spacing w:line="240" w:lineRule="auto"/>
      </w:pPr>
    </w:p>
    <w:p w:rsidR="002D0F3D" w:rsidRDefault="002D0F3D" w:rsidP="0016626A">
      <w:pPr>
        <w:spacing w:line="240" w:lineRule="auto"/>
      </w:pPr>
    </w:p>
    <w:p w:rsidR="002D0F3D" w:rsidRDefault="002D0F3D" w:rsidP="0016626A">
      <w:pPr>
        <w:spacing w:line="240" w:lineRule="auto"/>
      </w:pPr>
    </w:p>
    <w:p w:rsidR="000726A6" w:rsidRDefault="000726A6" w:rsidP="0016626A">
      <w:pPr>
        <w:spacing w:line="240" w:lineRule="auto"/>
      </w:pPr>
    </w:p>
    <w:tbl>
      <w:tblPr>
        <w:tblpPr w:leftFromText="180" w:rightFromText="180" w:vertAnchor="text" w:horzAnchor="margin" w:tblpXSpec="center" w:tblpY="1"/>
        <w:tblOverlap w:val="never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16626A">
        <w:trPr>
          <w:cantSplit/>
          <w:trHeight w:val="311"/>
        </w:trPr>
        <w:tc>
          <w:tcPr>
            <w:tcW w:w="10618" w:type="dxa"/>
            <w:gridSpan w:val="5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16626A" w:rsidRPr="00A26E86" w:rsidTr="0016626A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16626A" w:rsidRPr="00A26E86" w:rsidTr="0016626A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16626A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13178D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07E7D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Танечка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сестренки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множества картинок выделять идентичные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мебель, игрушки). Развивать зрительное восприятие, функцию обобщения в мышлении. Воспитывать добрые чувства к членам семьи: братикам и сестренкам.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16626A" w:rsidRPr="00322194" w:rsidTr="0016626A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13178D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Дорожка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избушке.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зрительного восприятия движущего предмета, координации движения, дать понятие и название «Дорожка к избушке». Воспитывать аккуратность при выполнении задания.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16626A" w:rsidRPr="002F7702" w:rsidTr="0016626A">
        <w:trPr>
          <w:cantSplit/>
          <w:trHeight w:val="1935"/>
        </w:trPr>
        <w:tc>
          <w:tcPr>
            <w:tcW w:w="2131" w:type="dxa"/>
            <w:vMerge w:val="restart"/>
          </w:tcPr>
          <w:p w:rsidR="0016626A" w:rsidRPr="00173A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круглый предмет!</w:t>
            </w:r>
          </w:p>
          <w:p w:rsidR="0016626A" w:rsidRPr="002F770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 форме предметов, учитывать это свойство при выполнении элементарных действий, развивать зрительно- двигательную координацию, воспитывать положительное отношение и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6A" w:rsidRPr="002F770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Tr="0016626A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листочек!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слуховое восприятие, находить предмет и назвать его, развивать зрительную ориентировку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</w:p>
        </w:tc>
      </w:tr>
      <w:tr w:rsidR="0016626A" w:rsidRPr="00A26E86" w:rsidTr="0016626A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16626A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166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Большой, маленький.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Развивать у детей голосовой аппара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голос средней силы и отрабатывать навык мягкой атаки гласного звука. Воспитывать бережное и доброе отношение к игрушкам.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1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83</w:t>
            </w:r>
          </w:p>
          <w:p w:rsidR="0016626A" w:rsidRPr="00A26E86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16626A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1662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16626A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Башня из двух кубиков синего цвета.</w:t>
            </w:r>
          </w:p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со строительным материало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кубик, побуждать детей называть синий цвет и действовать по сигналу воспитателя.</w:t>
            </w:r>
          </w:p>
        </w:tc>
        <w:tc>
          <w:tcPr>
            <w:tcW w:w="2053" w:type="dxa"/>
          </w:tcPr>
          <w:p w:rsidR="0016626A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166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178</w:t>
            </w:r>
          </w:p>
        </w:tc>
      </w:tr>
    </w:tbl>
    <w:p w:rsidR="0016626A" w:rsidRDefault="0016626A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tbl>
      <w:tblPr>
        <w:tblpPr w:leftFromText="180" w:rightFromText="180" w:vertAnchor="text" w:horzAnchor="margin" w:tblpY="-66"/>
        <w:tblOverlap w:val="never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B3367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1B3367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B3367" w:rsidRPr="00A26E86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B3367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B3367" w:rsidRPr="007D4EF2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B3367" w:rsidRPr="00A26E86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B3367" w:rsidRPr="00A26E86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B3367" w:rsidRPr="00307E7D" w:rsidRDefault="001B3367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Птички хотят пить.</w:t>
            </w:r>
          </w:p>
          <w:p w:rsidR="001B3367" w:rsidRPr="00A26E86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свойствами воды: льется, журчит, можно переливать из кружки в мисочку, развивать зрительное восприятие. Воспитывать добрые чувства к птицам.</w:t>
            </w:r>
          </w:p>
        </w:tc>
        <w:tc>
          <w:tcPr>
            <w:tcW w:w="2092" w:type="dxa"/>
            <w:gridSpan w:val="2"/>
          </w:tcPr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B3367" w:rsidRPr="00322194" w:rsidRDefault="001B3367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1B3367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B3367" w:rsidRPr="00A26E86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B3367" w:rsidRPr="00A26E86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B3367" w:rsidRPr="00322194" w:rsidRDefault="001B3367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Петушок- петушок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367" w:rsidRPr="00A26E86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временными понятиями: утро, развивать образное мышление. Воспитывать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гигиенические навыки.</w:t>
            </w:r>
          </w:p>
        </w:tc>
        <w:tc>
          <w:tcPr>
            <w:tcW w:w="2092" w:type="dxa"/>
            <w:gridSpan w:val="2"/>
          </w:tcPr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B3367" w:rsidRPr="00322194" w:rsidRDefault="001B3367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</w:tr>
      <w:tr w:rsidR="001B3367" w:rsidRPr="002F7702" w:rsidTr="00BA6108">
        <w:trPr>
          <w:cantSplit/>
          <w:trHeight w:val="1723"/>
        </w:trPr>
        <w:tc>
          <w:tcPr>
            <w:tcW w:w="2131" w:type="dxa"/>
            <w:vMerge w:val="restart"/>
          </w:tcPr>
          <w:p w:rsidR="001B3367" w:rsidRPr="00173A94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по звуку!</w:t>
            </w:r>
          </w:p>
          <w:p w:rsidR="001B3367" w:rsidRPr="002F7702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звуковое восприятие, развивать ориентировку в пространстве, отрабатывать правильное произношение звуков «пи-пи», воспитывать положительный интерес к занятиям.</w:t>
            </w:r>
          </w:p>
        </w:tc>
        <w:tc>
          <w:tcPr>
            <w:tcW w:w="2092" w:type="dxa"/>
            <w:gridSpan w:val="2"/>
          </w:tcPr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B3367" w:rsidRPr="002F7702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</w:t>
            </w:r>
          </w:p>
        </w:tc>
      </w:tr>
      <w:tr w:rsidR="001B3367" w:rsidTr="00BA6108">
        <w:trPr>
          <w:cantSplit/>
          <w:trHeight w:val="1365"/>
        </w:trPr>
        <w:tc>
          <w:tcPr>
            <w:tcW w:w="2131" w:type="dxa"/>
            <w:vMerge/>
          </w:tcPr>
          <w:p w:rsidR="001B3367" w:rsidRPr="00173A94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желтый листочек</w:t>
            </w:r>
          </w:p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цветовое восприятие, побуждать детей участвовать в совместной деятельности, повторять за воспитателем отдельные слова: листья, листопад, желтые, красные, вьются, летят,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</w:tr>
      <w:tr w:rsidR="001B3367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B3367" w:rsidRPr="00A26E86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B3367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B3367" w:rsidRPr="007D4EF2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B3367" w:rsidRDefault="001B3367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Кошка</w:t>
            </w:r>
          </w:p>
          <w:p w:rsidR="001B3367" w:rsidRPr="00A26E86" w:rsidRDefault="001B3367" w:rsidP="00BA6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Закрепить навык определенного темпа и ритма, подражать взрослому. Вызвать у детей эмоциональный отклик отвечать на вопросы воспитателя. Воспитывать любовь к животным, желание с ними играть.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B3367" w:rsidRDefault="001B3367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B3367" w:rsidRPr="00A26E86" w:rsidRDefault="001B3367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Стр.83</w:t>
            </w:r>
          </w:p>
        </w:tc>
      </w:tr>
      <w:tr w:rsidR="001B3367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B3367" w:rsidRPr="005E2F93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B3367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B3367" w:rsidRPr="00353589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B3367" w:rsidRPr="00DC1A4C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C1A4C">
              <w:rPr>
                <w:rFonts w:ascii="Times New Roman" w:hAnsi="Times New Roman" w:cs="Times New Roman"/>
                <w:sz w:val="24"/>
                <w:szCs w:val="24"/>
              </w:rPr>
              <w:t>Башня из трех кубиков желтого цвета.</w:t>
            </w:r>
          </w:p>
          <w:p w:rsidR="001B3367" w:rsidRPr="005E2F93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постройке башни из трех кубиков, побуждать детей называть желтый цвет, упражнять в названии постройки, подробно объяснить прием конструирования (кубик на кубик и т.д.)</w:t>
            </w:r>
          </w:p>
        </w:tc>
        <w:tc>
          <w:tcPr>
            <w:tcW w:w="2053" w:type="dxa"/>
          </w:tcPr>
          <w:p w:rsidR="001B3367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B3367" w:rsidRPr="005E2F93" w:rsidRDefault="001B3367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Стр.178</w:t>
            </w:r>
          </w:p>
        </w:tc>
      </w:tr>
    </w:tbl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Чудесный мешочек.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знания детей в названии фруктов: груша, яблоко, банан; узнавать их на картинке; воспитывать любовь к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F669D1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Серенькая кошечка.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узнавать животных, называть, выделять отдельные части: хвостик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ушки, глазки, гребешок; развивать зрительное восприятие. Воспитывать добрые чувства по отношению к животным, желание заботиться о них.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</w:tr>
      <w:tr w:rsidR="0016626A" w:rsidRPr="002F7702" w:rsidTr="00BA6108">
        <w:trPr>
          <w:cantSplit/>
          <w:trHeight w:val="1586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Отгадай, кто позвал?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слуховое восприятие, совершенствовать навык звукоподражания, воспитывать внимательность.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Помоги пройти по дорожке.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Различать сходные по звучанию звукоподражания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соотносить звукоподражания с образами домашних животных( коза, корова); получать радость от совместной игры и общения со взрослыми.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Скачет зайка.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Побуждать детей узнавать знакомую игрушку, понимать действия (заяц ищет морковку, нашел ее и ест). Воспитывать дружеские отношения во время игры. Формировать активный словарь: прыг- прыг, зайка,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DC1A4C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C1A4C">
              <w:rPr>
                <w:rFonts w:ascii="Times New Roman" w:hAnsi="Times New Roman" w:cs="Times New Roman"/>
                <w:sz w:val="24"/>
                <w:szCs w:val="24"/>
              </w:rPr>
              <w:t>Башня из четырех кирпичиков зеленого цвета.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строительной деталь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кирпичик, способствовать узнаванию и названию зеленого цвета, рассмотреть образец постройки.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179</w:t>
            </w:r>
          </w:p>
        </w:tc>
      </w:tr>
      <w:tr w:rsidR="0016626A" w:rsidRPr="006A1894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 Горошек» </w:t>
            </w:r>
          </w:p>
          <w:p w:rsidR="0016626A" w:rsidRDefault="0016626A" w:rsidP="00BA61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О.Н. Музыкальные занятия. Группа раннего возраста</w:t>
            </w:r>
          </w:p>
          <w:p w:rsidR="0016626A" w:rsidRPr="006A18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№№13,14</w:t>
            </w:r>
          </w:p>
        </w:tc>
      </w:tr>
    </w:tbl>
    <w:p w:rsidR="0016626A" w:rsidRDefault="0016626A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p w:rsidR="001B3367" w:rsidRDefault="001B3367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Волшебная коробка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навык соотношения цвета предметов и формы между собой для решения практических задач, развивать зрительную активность и внимательность. Воспитывать культуру общения со сверстниками.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D56D6C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Кто с  нами рядом живет!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Сформировать у ребенка навык соотносить свои действия с просто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состоящей из одного задания) речевой инструкцией, не подкрепленной жестом или другими вспомогательными средствами, дать представление о том, как двигается курочка, клюет зернышки; воспитывать заботу о ближних, любовь к животным.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</w:t>
            </w:r>
          </w:p>
        </w:tc>
      </w:tr>
      <w:tr w:rsidR="0016626A" w:rsidRPr="002F7702" w:rsidTr="00BA6108">
        <w:trPr>
          <w:cantSplit/>
          <w:trHeight w:val="1594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пирамидку.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результативным действиям, совершенствовать координацию движений рук под зрительным контролем, воспитывать положительное отношение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колец.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величине предметов, учитывать ее при выполнении действий с игрушками, формировать умение правильно ориентироваться на слова «большой», «маленький», воспитывать положительный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Мальчик играет с собакой.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Побуждать детей понимать жизненно близкий сюжет, изображенный на картине, развивать умение слушать пояснения, расширять словарный запас: собака, цветы, сидит, смотрит, дает, играет.</w:t>
            </w:r>
            <w:proofErr w:type="gramEnd"/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Стр.85</w:t>
            </w:r>
          </w:p>
        </w:tc>
      </w:tr>
      <w:tr w:rsidR="0016626A" w:rsidRPr="005E2F93" w:rsidTr="00BA6108">
        <w:trPr>
          <w:cantSplit/>
          <w:trHeight w:val="291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C1A4C">
              <w:rPr>
                <w:rFonts w:ascii="Times New Roman" w:hAnsi="Times New Roman" w:cs="Times New Roman"/>
                <w:sz w:val="24"/>
                <w:szCs w:val="24"/>
              </w:rPr>
              <w:t>Башня из четырех кирпичиков красного цвета.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навык постройки башенки из кирпичиков без рассматривания образца, побуждать узнавать и называть красный цвет.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179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67" w:rsidRDefault="001B3367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13178D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 домике живет?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находить и показывать игрушки по названию; понимать и выполнять элементарные инструкции, обусловленные ситуацией; соотносить реальные объекты со стихами, понимать и повторять звукопроизношения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ав-ав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уа-уа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пи-пи). Воспитывать коммуникативные взаимоотношения со сверстниками.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ind w:left="16" w:right="-74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CA33ED" w:rsidRDefault="0016626A" w:rsidP="00BA6108">
            <w:pPr>
              <w:spacing w:after="0" w:line="240" w:lineRule="auto"/>
              <w:ind w:left="16" w:right="-74" w:hanging="16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Моя улица.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ind w:left="16" w:right="-74" w:hanging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улицей, развивать представления об окружающих предметах, развивать наблюдательность в названии ранее виденных предметов, поощрять замену звукоподражательных слов общеупотребительными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ав-ав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собака,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машина).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</w:tr>
      <w:tr w:rsidR="0016626A" w:rsidRPr="002F7702" w:rsidTr="00BA6108">
        <w:trPr>
          <w:cantSplit/>
          <w:trHeight w:val="171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башню из двух колец.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различать размеры колец и располагать их в определенном, постепенно убывающем порядке, понимать слово «кольцо» и названия цвета, воспитывать интерес к занятию.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шариков.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резко контрастных размеров (большой, маленький), познакомить с промежуточными размерами: самый большой, поменьше, самый маленький.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16626A" w:rsidRPr="00A26E86" w:rsidTr="00BA6108">
        <w:trPr>
          <w:cantSplit/>
          <w:trHeight w:val="29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Картинки- загадки.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Формировать у детей младшего дошкольного возраста артикуляцию гласных звуков, развивать звукоподражание, желание отвечать на вопросы воспитателя. Воспитывать внимательность во время игры.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16626A" w:rsidRPr="005E2F93" w:rsidTr="00BA6108">
        <w:trPr>
          <w:cantSplit/>
          <w:trHeight w:val="267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77F75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и стул из кубиков и кирпичиков желтого цвета.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одновременном действии с деталями двух видов - кубиками и кирпичиками, узнавать и называть эти детали, используя прием накладывания и прикладывания деталей.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Летят ласточки!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находить, узнавать и называть предметы по просьбе взрослого; сравнивать предметы по величине и цвету; развивать наблюдательность, воспитывать доброжелательные отношения.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Кочки- кочки, гладкая дорожка.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качеством предметов, формировать понятие «тверды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гладкий», соотносить слова с определенными действиями, развивать ориентировку в пространстве; воспитывать любознательность.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</w:tr>
      <w:tr w:rsidR="0016626A" w:rsidRPr="002F7702" w:rsidTr="00BA6108">
        <w:trPr>
          <w:cantSplit/>
          <w:trHeight w:val="1722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как разговаривает?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слуховое восприятие, развивать голосовой аппарат, понимание окружающей речи, способность подражания звукосочетаниям и простым словам.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 маленькая башни.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чувственной основе познакомить детей с особенностями полых предметов разной величины: можно накладывать меньший на больший, накрывать меньший большим. Развивать тонкие движения кончиками большого, указательного и среднего пальцев. Выполнять действия выбора предметов с ориентировкой на одно свойство- величину,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</w:tc>
      </w:tr>
      <w:tr w:rsidR="0016626A" w:rsidRPr="00A26E86" w:rsidTr="00BA6108">
        <w:trPr>
          <w:cantSplit/>
          <w:trHeight w:val="195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Киска- киска.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5F1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желание и умение повторять рифмующие слова и звукосочетания текста, развивать слуховое и зрительное восприятие. Воспитывать сочувствие и желание помочь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16626A" w:rsidRPr="005E2F93" w:rsidTr="00BA6108">
        <w:trPr>
          <w:cantSplit/>
          <w:trHeight w:val="31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7F75">
              <w:rPr>
                <w:rFonts w:ascii="Times New Roman" w:hAnsi="Times New Roman" w:cs="Times New Roman"/>
                <w:sz w:val="24"/>
                <w:szCs w:val="24"/>
              </w:rPr>
              <w:t>Стол зеленого цвета и два стула желтого цвета.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постройки в одновременном действии с деталями двух видов и двух цветов, объединять постройки по смыслу сюжета.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лес за ягодкой!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понимать и выполнять элементарные инструкции, обусловленные ситуацией; развивать координацию движений, находить предметы, ориентируясь на название, воспитывать добрые чувства к окружающей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647337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 лес к друзьям!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узнавать и называть животных леса; развивать восприятие, умение рассматривать изображение и воспитывать элементарные правила поведения, обозначаемые словами «можно», «нельзя».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</w:tr>
      <w:tr w:rsidR="0016626A" w:rsidRPr="002F7702" w:rsidTr="00BA6108">
        <w:trPr>
          <w:cantSplit/>
          <w:trHeight w:val="1580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колец одного цвета.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обращать внимание на величину предметов при выполнении действий с игрушками, формировать умение правильно ориентироваться на слова «большой», «маленький».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123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 из кубиков.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у детей вертикально накладывать кубик на кубик, понимать слова: сделай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башня; развивать внимание и воспитывать аккуратность действий.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Что делает мишка?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слуховое восприятие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различать бытовые шумы, соотносить их с определенными предметами; обозначать предметы облегченными словами.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Стр.87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77F75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и кресло синего цвета.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постройках, узнавать и называть строительные детали, цвет, отбирать для постройки только необходимые.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</w:t>
            </w:r>
          </w:p>
        </w:tc>
      </w:tr>
      <w:tr w:rsidR="0016626A" w:rsidRPr="006A1894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16626A" w:rsidRPr="006A18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Комната  для Кати.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 детей о предметах мебели, их назначении (функциональном использовании). Побуждать находить изображения знакомых предметов, соотнося их с реальными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игрушечными) объектами; назвать доступными речевыми средствами, воспитывать культуру общения, умение играть и действовать рядом, не мешая друг другу.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167728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Большая и маленькая мебель.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понятия «большие и маленькие» предметы, узнавать их, назвать, постепенно вытесняя из активной речи облегченные слова, заменяя их общеупотребительными, развивать координацию движений, воспитывать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предметно- игровой деятельности.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16626A" w:rsidRPr="002F7702" w:rsidTr="00BA6108">
        <w:trPr>
          <w:cantSplit/>
          <w:trHeight w:val="1610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корзиночку.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практические знания о цвете: красный, зеленый, о величине: большой и маленький, развивать умение подбирать предметы определенного цвета по показу.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 из 5 колец.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сосредоточенно играть одной игрушкой, развивать координацию мелких движений кисти руки, знакомить с формой кольца,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</w:t>
            </w:r>
          </w:p>
        </w:tc>
      </w:tr>
      <w:tr w:rsidR="0016626A" w:rsidRPr="00A26E86" w:rsidTr="00BA6108">
        <w:trPr>
          <w:cantSplit/>
          <w:trHeight w:val="26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51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Уронили мишку на пол.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слуховое и зрительное восприятие художественного текста, желание повторять отдельные слова и фразы, воспитывать бережное отношение к игрушкам.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</w:tr>
      <w:tr w:rsidR="0016626A" w:rsidRPr="005E2F93" w:rsidTr="00BA6108">
        <w:trPr>
          <w:cantSplit/>
          <w:trHeight w:val="251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653DE7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и стул разных цветов.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различать постройки по цвету, расширять навык различных построек из кирпичиков и кубиков.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</w:t>
            </w:r>
          </w:p>
        </w:tc>
      </w:tr>
      <w:tr w:rsidR="0016626A" w:rsidRPr="006A1894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«Чудесная тележка»</w:t>
            </w:r>
            <w:r w:rsidRPr="00F3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поем»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О.Н. Музыкальные занятия. Группа раннего возраста</w:t>
            </w:r>
          </w:p>
          <w:p w:rsidR="0016626A" w:rsidRPr="006A18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№23,24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13178D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мама.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свое зрительное восприятие и внимание, понимать и выполнять элементарные инструкции, обусловленные ситуацией; соотносить слово с предметом, его изображением, узнавать на фотографиях знакомые лица, называть их хотя бы упрощенными словами, воспитывать любовь к близким и родным.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13178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 дорожке в зимний лес.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зрительное прослеживание по зигзагообразной линии, координацию движений пальцев; знать и называть глаголы единственного числа настоящего времени: «прыгает», «скачет», развивать мелкую моторику пальцев, воспитывать добрые чувства к окружающим.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</w:tr>
      <w:tr w:rsidR="0016626A" w:rsidRPr="002F7702" w:rsidTr="00BA6108">
        <w:trPr>
          <w:cantSplit/>
          <w:trHeight w:val="140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Грибочки по местам.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вкладывать грибочки в отверстия стола и различать основные цвета, воспитывать положительное отношение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Прокати лошадку.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ориентировку в помещении, развивать слуховое восприятие, узнавать лошадку среди других игрушек, произносить упрощенные слова: но-но, иго-го, пей, лошадка.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</w:p>
        </w:tc>
      </w:tr>
      <w:tr w:rsidR="0016626A" w:rsidRPr="00A26E86" w:rsidTr="00BA6108">
        <w:trPr>
          <w:cantSplit/>
          <w:trHeight w:val="31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Тих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громко.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</w:tr>
      <w:tr w:rsidR="0016626A" w:rsidRPr="005E2F93" w:rsidTr="00BA6108">
        <w:trPr>
          <w:cantSplit/>
          <w:trHeight w:val="290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653DE7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 разноцветная.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совершать элементарные действия с кирпичиками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приставлять кирпичики друг к другу узкой короткой гранью).</w:t>
            </w:r>
          </w:p>
        </w:tc>
        <w:tc>
          <w:tcPr>
            <w:tcW w:w="2053" w:type="dxa"/>
          </w:tcPr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Карпухина. Конспекты занятий в первой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182</w:t>
            </w:r>
          </w:p>
        </w:tc>
      </w:tr>
      <w:tr w:rsidR="0016626A" w:rsidRPr="006A1894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16626A" w:rsidRPr="006A18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Белоснежные комочки.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элементарные представления о зиме: идет снег, холодно, падают снежинки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развивать координацию движений, зрительное восприятие, воспитывать дружеские взаимоотношения в процессе двигательной активности.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Кукла Катя гуляет.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формировать представление о зиме: на улице холодно, идет снег, дети катаются на санках, люди надели зимнюю одежду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валенки, варежки. Развивать зрительное восприятие цвета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воспитывать аккуратность и последовательность в процессе одевания зимней одежды.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  <w:tr w:rsidR="0016626A" w:rsidRPr="002F7702" w:rsidTr="00BA6108">
        <w:trPr>
          <w:cantSplit/>
          <w:trHeight w:val="131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такой же предмет.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простейшие приемы установления тождества и различия цвета однородных предметов,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картинку.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составлении целого предмета из его частей, развивать зрительное восприятие, воспитывать волю, усидчивость, целеустремленность.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</w:tr>
      <w:tr w:rsidR="0016626A" w:rsidRPr="00A26E86" w:rsidTr="00BA6108">
        <w:trPr>
          <w:cantSplit/>
          <w:trHeight w:val="23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Колокольчик- дудочка.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слуховое восприятие и внимание, побуждать связывать игрушки с ее образом. Воспитывать чувство радости от общения в совместной игре.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</w:tr>
      <w:tr w:rsidR="0016626A" w:rsidRPr="005E2F93" w:rsidTr="00BA6108">
        <w:trPr>
          <w:cantSplit/>
          <w:trHeight w:val="23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653DE7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Узкая желтая дорожка.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постройку, узнавать и называть желтый цвет, принимать активное участие в обыгрывании постройки.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182</w:t>
            </w: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Куда листочки спрятались.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понятие «дерево» 9 у дерева есть ствол, веточки, листочки), развивать зрительн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моторную координацию, воспитывать любознательность и дружеские взаимоотношения.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F669D1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Наши верные друзья.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знания о домашних животных: кошке, собаке, сравнивать и выделять отличительные черты: лает, мяукает; развивать тактильное восприятие: мягкая, пушистая; воспитывать доброе, заботливое отношение к животным.</w:t>
            </w:r>
            <w:proofErr w:type="gramEnd"/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</w:tr>
      <w:tr w:rsidR="0016626A" w:rsidRPr="002F7702" w:rsidTr="00BA6108">
        <w:trPr>
          <w:cantSplit/>
          <w:trHeight w:val="1935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игрушку.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словам взрослого находить и показывать знакомые игрушки, предметы, ориентироваться в группе, находить и различать сходные предметы, воспитывать интерес и положительное отношение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 гости пришел?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игрового партнерства, развивать зрительное и слуховое восприятие, звукоподражание, воспитывать активность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игры.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Зайка, мишка и лиса.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понимать простые словесные инструкции, выраженные двумя словами;  выбирать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игрушек и картинок ту, которую просит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воспита-тель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называть игрушку облегченным словом.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Воспи-тывать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дружеские отношения и внимание во время игры.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310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A284F" w:rsidRDefault="0016626A" w:rsidP="00BA610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Широкая красная дорожка.</w:t>
            </w:r>
          </w:p>
          <w:p w:rsidR="0016626A" w:rsidRPr="005E2F93" w:rsidRDefault="0016626A" w:rsidP="00BA610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различию построек по величине.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183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Игрушки по местам.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Соотносить предметы с реальными предметами разной формы, уточнять действия, совершаемые с этими предметами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мячики катятся, прыгают, из кубиков можно строить); развивать количественные отношения (один, много), овладеть понятием «большой – маленький»; воспитывать самостоятельность.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E4658">
              <w:rPr>
                <w:rFonts w:ascii="Times New Roman" w:hAnsi="Times New Roman"/>
                <w:sz w:val="24"/>
                <w:szCs w:val="24"/>
              </w:rPr>
              <w:t>Игрушки для Миши и Мишутки.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подбирать картинки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словесному указанию) на основании величины изображенного предмета; называть изображение, понимать сочетание слов, указывающих на величину изображенного предмета; развивать функцию обобщения в мышлении; воспитывать дружеские отношения и заботу к ближним.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</w:t>
            </w:r>
          </w:p>
        </w:tc>
      </w:tr>
      <w:tr w:rsidR="0016626A" w:rsidRPr="002F7702" w:rsidTr="00BA6108">
        <w:trPr>
          <w:cantSplit/>
          <w:trHeight w:val="1593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что дать?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животных, сформировать представление об их внешнем виде, качествах овощей и фруктов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капуста, морковь, яблоко), воспитывать интерес к занятиям, желание трудиться.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Угадай, какой цвет?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цветовое восприятие: красный, желтый,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16626A" w:rsidRPr="00A26E86" w:rsidTr="00BA6108">
        <w:trPr>
          <w:cantSplit/>
          <w:trHeight w:val="251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Мишка пьет горячий чай.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произносить слова, обозначающие действия, названия игрушек, предметов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пьет чай, расставляет чашки, садится на стул, за стол), подражать действиям взрослых, отвечать на вопросы облегченными словами ( здравствуй, чашка, пей, на, мишка).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225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A284F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 и мячик одного цвета.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разных построек из кирпичиков, узнавание и называние основных цвето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желтый, красный, синий, зеленый.</w:t>
            </w:r>
          </w:p>
        </w:tc>
        <w:tc>
          <w:tcPr>
            <w:tcW w:w="2053" w:type="dxa"/>
          </w:tcPr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183</w:t>
            </w:r>
          </w:p>
        </w:tc>
      </w:tr>
      <w:tr w:rsidR="0016626A" w:rsidRPr="006A1894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«Приглашаем всех зверей»</w:t>
            </w:r>
          </w:p>
          <w:p w:rsidR="0016626A" w:rsidRDefault="0016626A" w:rsidP="00BA61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16626A" w:rsidRDefault="0016626A" w:rsidP="00BA61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О.Н. Музыкальные занятия. Группа раннего возраста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№31,32</w:t>
            </w:r>
          </w:p>
          <w:p w:rsidR="0016626A" w:rsidRPr="006A18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13178D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дружно играем.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понятие «праздник», развивать эмоциональные чувства радости; воспитывать дружеские отношения и уважение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42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13178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Где мы живем!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использовать в различных речевых ситуациях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односложный ответ на вопрос взрослого, завершение фразы, произнесенной взрослым, инициативное высказывание самого ребенка в игре) слова, относящиеся к лексической теме «Семья»; воспитывать любовь и уважение к родным.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</w:tr>
      <w:tr w:rsidR="0016626A" w:rsidRPr="002F7702" w:rsidTr="00BA6108">
        <w:trPr>
          <w:cantSplit/>
          <w:trHeight w:val="1401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звучит?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дифференциации звучания различных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барабан, колокольчик, молоток), назвать предмет и действие с ним,  развивать внимание.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пирамидку.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цепь последовательных действий. Осуществлять выбор предметов («Выбери самый большой из всех»), ориентируясь на большую величину. Познакомить детей с промежуточной величиной предметов, соответствующей понятием «большой», «поменьше», «маленький». Развивать более точные, координированные движения рук, глазомер при действии с предметами трех величин, воспитывать внимательность и аккуратность.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135</w:t>
            </w:r>
          </w:p>
        </w:tc>
      </w:tr>
      <w:tr w:rsidR="0016626A" w:rsidRPr="00A26E86" w:rsidTr="00BA6108">
        <w:trPr>
          <w:cantSplit/>
          <w:trHeight w:val="203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Баю – бай.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речевое произношение общеупотребительных слов: собачка, бай, лай; развивать слуховое восприятие и улавливать ритмичность речи, воспитывать бережное отношение к окружающим.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</w:tr>
      <w:tr w:rsidR="0016626A" w:rsidRPr="005E2F93" w:rsidTr="00BA6108">
        <w:trPr>
          <w:cantSplit/>
          <w:trHeight w:val="167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A284F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устанавливать кирпичики на длинную грань, плотно приставляя друг другу, используя образец воспитателя.</w:t>
            </w:r>
          </w:p>
        </w:tc>
        <w:tc>
          <w:tcPr>
            <w:tcW w:w="2053" w:type="dxa"/>
          </w:tcPr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184</w:t>
            </w: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Лежат снежинки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представление о снеге, снежинках, развивать навык наблюдательности, координации движений, соотносить слово с объектом, назвать его общеупотребительным словом; воспитывать любознательность.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D20EB">
              <w:rPr>
                <w:rFonts w:ascii="Times New Roman" w:hAnsi="Times New Roman"/>
                <w:sz w:val="24"/>
                <w:szCs w:val="24"/>
              </w:rPr>
              <w:t>Кукла спит.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временные отношения: ден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гуляют, играют, кушают; ночь – спят; развивать зрительное восприятие; воспитывать культуру поведения.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</w:t>
            </w:r>
          </w:p>
        </w:tc>
      </w:tr>
      <w:tr w:rsidR="0016626A" w:rsidRPr="002F7702" w:rsidTr="00BA6108">
        <w:trPr>
          <w:cantSplit/>
          <w:trHeight w:val="1586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Одноместная матрешка.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открывать и закрывать игрушку, различать верхнюю и нижнюю части матрешки, понимать слово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атрешка», воспитывать интерес и наблюдательность.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136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Пройди по дорожке.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понятия6 «большая и маленькая», «узка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широкая», соотносить формы предметов разной величины, развивать зрительное восприятие, воспитывать трудолюбие.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136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Праздник елки в детском саду.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зрительное восприятие картины, соотносить изображение с речевым текстом, развивать наблюдательность, словарный запас: шарик, елка, игрушки, воспитывать эмоциональные чувства радости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увиденного на картине.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A284F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узкая грань)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укладывании кирпичиков на узкую грань, используя приемы конструирования, закрепить цвет.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184</w:t>
            </w:r>
          </w:p>
        </w:tc>
      </w:tr>
      <w:tr w:rsidR="0016626A" w:rsidRPr="006A1894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Зайки»</w:t>
            </w:r>
          </w:p>
          <w:p w:rsidR="0016626A" w:rsidRDefault="0016626A" w:rsidP="00BA610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«Голубые санки»</w:t>
            </w:r>
          </w:p>
          <w:p w:rsidR="0016626A" w:rsidRDefault="0016626A" w:rsidP="00BA610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О.Н. Музыкальные занятия. Группа раннего возраста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№№35,36</w:t>
            </w:r>
          </w:p>
          <w:p w:rsidR="0016626A" w:rsidRPr="006A18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Маленькая елочка.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выделять елочку среди деревьев, назвать ее общеупотребительным словом, понимать элементарные инструкции, обусловленные ситуацией, различать противоположные по значению слова (вверх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внизу), различать елочные украшения по внешнему виду; воспитывать эстетические чувства.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45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F669D1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Кто в домике живет?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понятие зверей, которые живут в лесу: лиса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волк, медведь, зайчик; развивать координацию движений, зрительное и слуховое восприятие;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</w:t>
            </w:r>
          </w:p>
        </w:tc>
      </w:tr>
      <w:tr w:rsidR="0016626A" w:rsidRPr="002F7702" w:rsidTr="00BA6108">
        <w:trPr>
          <w:cantSplit/>
          <w:trHeight w:val="1594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пришел?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умственную активность ребенка в процессе игровой деятельности, развивать организованность и самоконтроль, воспитывать партнерские отношения к сверстникам.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Помоги одеть куклу.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величиной предмета путем сравнивания однотипных предметов разного размера; развитие зрительного восприятия, воспитание аккуратности.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</w:tr>
      <w:tr w:rsidR="0016626A" w:rsidRPr="00A26E86" w:rsidTr="00BA6108">
        <w:trPr>
          <w:cantSplit/>
          <w:trHeight w:val="25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Кукла в ванночке не плачет.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активный словарь: водичка, ванна, мыть, купаться. Побуждать детей соотносить предметы по величине и называть их, развивать моторику пальцев.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</w:t>
            </w:r>
          </w:p>
        </w:tc>
      </w:tr>
      <w:tr w:rsidR="0016626A" w:rsidRPr="005E2F93" w:rsidTr="00BA6108">
        <w:trPr>
          <w:cantSplit/>
          <w:trHeight w:val="26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A284F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 из кубиков и кирпичиков.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постройках заборчика, чередуя строительные детали на плоскости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</w:t>
            </w: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31"/>
        <w:gridCol w:w="20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6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Маша – растеряша.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выполнять элементарные инструкции, обусловленные ситуацией; развивать координацию движений и находить нужные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пространстве комнаты, ориентируясь на название; воспитывать терпение и наблюдательность.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2F4ED0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F4ED0">
              <w:rPr>
                <w:rFonts w:ascii="Times New Roman" w:hAnsi="Times New Roman"/>
                <w:sz w:val="24"/>
                <w:szCs w:val="24"/>
              </w:rPr>
              <w:t>Помоги Танечке!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Отрабатывать навык последовательности одевания на прогулку, различать предметы одежды по названию, развивать наблюдательность и внимательность; воспитывать аккуратность и взаимопомощь.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48</w:t>
            </w:r>
          </w:p>
        </w:tc>
      </w:tr>
      <w:tr w:rsidR="0016626A" w:rsidRPr="002F7702" w:rsidTr="00BA6108">
        <w:trPr>
          <w:cantSplit/>
          <w:trHeight w:val="158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снежок падает?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радость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белого снега, показать, как он красиво ложится на ветки деревьев, на кусты, развивать двигательную активность,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фигурку.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использования палочкой, как орудием в новых условиях – при выталкивании игрушек.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</w:t>
            </w:r>
          </w:p>
        </w:tc>
      </w:tr>
      <w:tr w:rsidR="0016626A" w:rsidRPr="00A26E86" w:rsidTr="00BA6108">
        <w:trPr>
          <w:cantSplit/>
          <w:trHeight w:val="24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Кто как кричит?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воспроизводить имеющиеся в тексте звукоподражания, развивать умение слушать чтение, воспитывать бережное отношение к животным.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Стр.95</w:t>
            </w:r>
          </w:p>
        </w:tc>
      </w:tr>
      <w:tr w:rsidR="0016626A" w:rsidRPr="005E2F93" w:rsidTr="00BA6108">
        <w:trPr>
          <w:cantSplit/>
          <w:trHeight w:val="24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 кубик + красный кирпичик. Заборчик.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строительства разного по величине и цвету заборчика, использовать постройки по смыслу сюжета.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6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13178D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нас лечит?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восприятию сюжетной картинки, отражающей знакомую ребенку ситуацию, развивать зрительное восприятие: замечать дополнительные детали на рисунке, понимать элементарные причинно- следственные связи; воспитывать любовь и уважение к труду взрослых.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13178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Мишк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капризулька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пониманию элементарных ситуаций, обусловленных ситуацией; узнавать предметы, изображенные на предметных картинках, назвать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обще-употребительными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словами, развивать координацию и ори-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ентировку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пространстве; воспитывать наблюдательность.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</w:tr>
      <w:tr w:rsidR="0016626A" w:rsidRPr="002F7702" w:rsidTr="00BA6108">
        <w:trPr>
          <w:cantSplit/>
          <w:trHeight w:val="1593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наряд у Кати?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слухового восприятия и названия предметов одежды, обуви, развивать коммуникативные качества, воспитывать бережное отношение к одежде.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142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найти?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по словесному указанию находить игрушки, уметь подбирать игрушки разные по внешнему виду, но одинаковые по размеру, развивать ориентировку в пространстве, память, понимать слова: высоко, низко, большой, маленький, рядом, здесь.</w:t>
            </w:r>
            <w:proofErr w:type="gramEnd"/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Стр.142 </w:t>
            </w:r>
          </w:p>
        </w:tc>
      </w:tr>
      <w:tr w:rsidR="0016626A" w:rsidRPr="00A26E86" w:rsidTr="00BA6108">
        <w:trPr>
          <w:cantSplit/>
          <w:trHeight w:val="26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Машины.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Побуждать соотносить звуки игрушки с ее образом и изображением на картинке; развивать остроту слухового восприятия, умение вслушиваться в звуки;  расширять активный словарь ребенка за счёт слов, обозначающих звучащие игрушки.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Стр.97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974571" w:rsidTr="00BA6108">
        <w:trPr>
          <w:cantSplit/>
          <w:trHeight w:val="29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974571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16626A" w:rsidRPr="005E2F93" w:rsidTr="00BA6108">
        <w:trPr>
          <w:cantSplit/>
          <w:trHeight w:val="31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машина.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приемами накладывания деталей друг на друга и с новой строительной деталью- пластиной.</w:t>
            </w:r>
          </w:p>
        </w:tc>
        <w:tc>
          <w:tcPr>
            <w:tcW w:w="2053" w:type="dxa"/>
          </w:tcPr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187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6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Куколке холодно!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времени года – зима: идет снег, дует ветер, холодно, развивать тактильную память; воспитывать наблюдательность, дружеские взаимоотношения.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Яркие звездочки.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элементарные представления о временных отношениях: день-ночь, развивать зрительное восприятие, приобретать навык наблюдения; воспитывать культуру общения.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</w:tr>
      <w:tr w:rsidR="0016626A" w:rsidRPr="002F7702" w:rsidTr="00BA6108">
        <w:trPr>
          <w:cantSplit/>
          <w:trHeight w:val="1935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Двухместная матрешка.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величине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большая, маленькая), научить открывать и закрывать матрешку, закрепить навык названия цвета ( красный, синий, желтый, зеленый), расширять активный словарь: большая, маленькая матрешка, верх, низ, платочек, фартучек.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грибочки.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фиксировать внимание на цветовых свойствах предметов. Формировать у них простейшие приемы установления тождеств и различия цвета однородных предметов, воспитывать аккуратность и трудолюбие.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</w:t>
            </w:r>
          </w:p>
        </w:tc>
      </w:tr>
      <w:tr w:rsidR="0016626A" w:rsidRPr="00A26E86" w:rsidTr="00BA6108">
        <w:trPr>
          <w:cantSplit/>
          <w:trHeight w:val="24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Мишка работает.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звукопроизношение, побуждать дифференцировать сходные по звучанию слоги (ба-ба); проговаривать их в разном темпе (медленн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быстро); пополнять активный словарь новыми звукоподражаниями; прививать новые игровые навыки.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Стр.97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24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приемами накладывания одной формы на другую, закреплять узнавание и название цветов.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6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живут звери?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пониманию значений слов «домашние» и «дикие» применительно к некоторым широко известным животным (мишка, зайка, собака, кошка), развивать пассивный словарь названиями основных частей тела животных: хвост, лапы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голова, уши; различать на картинках места обитания животных: в лесу дома.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54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F669D1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Медвежонок на горке.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приметах зимы: холодно, идет снег, со снегом можно играть; развивать эмоциональное восприятие и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16626A" w:rsidRPr="002F7702" w:rsidTr="00BA6108">
        <w:trPr>
          <w:cantSplit/>
          <w:trHeight w:val="1602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Завяжи шарф кукле.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мелкую моторику пальцев рук, побуждать завязывать шарф двумя руками, воспитывать внимание, сосредоточенность, желание достичь положительного результата.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Кто как ходит?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внимания и наглядно- действенного мышления, развитие ориентировки в пространстве, мелкой моторике кистей рук, воспитание коммуникативных способностей.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Паровоз, машина.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звукопроизношение и отрабатывать произнесение слогов: ту-ту;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би-би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соотносить звукоподражание с предметами транспорта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машина, паровоз), воспитывать коммуникативный навык.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Стр.98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 и грузовик по образцу.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по словесному объяснению воспитателя, рассматривание только образец.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6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чем поедешь?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транспорте: паровоз, машина, автобус; понимать и употреблять в речи глаголы настоящего времени «едет», «стоит»; развивать тактильное восприятие; воспитывать интерес к предметам ближнего окружения.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2411B">
              <w:rPr>
                <w:rFonts w:ascii="Times New Roman" w:hAnsi="Times New Roman"/>
                <w:sz w:val="24"/>
                <w:szCs w:val="24"/>
              </w:rPr>
              <w:t>Куда едут машины?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назначении транспорта: грузовая машина, автомобиль; развивать коммуникативные навыки и воспитывать уважение к труду взрослых.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58</w:t>
            </w:r>
          </w:p>
        </w:tc>
      </w:tr>
      <w:tr w:rsidR="0016626A" w:rsidRPr="002F7702" w:rsidTr="00BA6108">
        <w:trPr>
          <w:cantSplit/>
          <w:trHeight w:val="1580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Застегни пальто кукле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мелкие мышцы пальцев; побуждать детей точно выполнять действия по указанию воспитател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находить пуговицу, соответствующую петле и застегивать ее), воспитывать аккуратность и внимание.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Подбери такой же предмет.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различать цвета предметов (красный, синий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желтый, зеленый), расширять чувственный опыт, выделять предметы и подбирать их по одинаковой окраске, воспитывать положительный интерес к занятиям.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148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Курочка Ряба.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слушать сказку в инсценированном варианте и в обычном пересказе. Вызвать желание прослушать ее еще. Формировать способность к общению путем упражнения детей в подборе к глаголам соответствующих существительных.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Стр.99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974571" w:rsidTr="00BA610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974571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16626A" w:rsidRPr="005E2F93" w:rsidTr="00BA6108">
        <w:trPr>
          <w:cantSplit/>
          <w:trHeight w:val="1403"/>
        </w:trPr>
        <w:tc>
          <w:tcPr>
            <w:tcW w:w="2131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16626A" w:rsidRPr="00422AC7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Белочка на веточках!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наклонной доске, повторить ползание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бревна, бросить мяч двумя руками, воспитывать смелость и самостоятельность.</w:t>
            </w:r>
          </w:p>
        </w:tc>
        <w:tc>
          <w:tcPr>
            <w:tcW w:w="2112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229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детей в постройках транспортных средств, используя кирпичики, кубики и пластины, формировать понятие величины и цвета.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6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13178D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подарим Тане?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и выполнять элементарные инструкции: отыскивать предмет по названию; развивать зрительно – моторную координацию; воспитывать дружеские чувства к окружающим.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A03828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03828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представление о празднике мам, создать радостное настроение, желание выбрать и подарить подарок; развивать зрительное восприятие и воспитывать любовь к родным и близким.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</w:t>
            </w:r>
          </w:p>
        </w:tc>
      </w:tr>
      <w:tr w:rsidR="0016626A" w:rsidRPr="002F7702" w:rsidTr="00BA6108">
        <w:trPr>
          <w:cantSplit/>
          <w:trHeight w:val="1435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как кричит?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слушать чтение, формировать умение воспроизводить имеющиеся в тексте звукоподражания.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и маленький предмет.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величине. Понимать слова «такой», «не такой», «большой», «маленький».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Кто как ходит?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слуховое восприятие, различать ритм отстукивани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быстрый и медленный), расширять активный словарный запас( фраза из двух слов: кукла идет, Мишка топает). Произносить слова громко и тихо. 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Скамеечка для матрешки.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действием со строительными деталями – простейшими перекрытиями, формировать аккуратность в процессе работы по образцу.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</w:t>
            </w: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снег тает?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навык наблюдательности, называть предметы и явления окружающего мира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вода, снег, сосулька); развивать тактильное восприятие; воспитывать аккуратность и трудолюбие.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Оденем Катю на прогулку.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понятие «Пришла весна»: греет солнышко, дети сняли варежки и шарф, бегут ручьи; развивать зрительное восприятие; воспитывать наблюдательность и любовь к окружающей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</w:tr>
      <w:tr w:rsidR="0016626A" w:rsidRPr="002F7702" w:rsidTr="00BA6108">
        <w:trPr>
          <w:cantSplit/>
          <w:trHeight w:val="171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Плыви, кораблик.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навыки владения палочкой- крючком. Развивать координацию движений кистей рук. Воспитывать настойчивость,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желание достичь 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вызвать чувство радости от полученного результата.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правильно. 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группировать по величине однородные предметы и сравнивать разнородные предметы. Воспитывать интерес к занятиям, наблюдательность и аккуратность.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Дети обедают.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зрительное восприятие о понимание жизненно близких сюжетов, изображенных на картине, развивать умение слушать сопроводительный текст и пояснения, расширять активный словарь: тарелка, блюдце, ест, вытирает, держит. 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маленькие скамеечки.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обследованию деталей и экспериментированию с ними и игрушками, закреплять величину.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весна нам принесла?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 наблюдения, выделять основные приметы весны: светит солнце, травке и листочки зеленые, нет снега; развивать зрительное восприятие и воспитывать эстетические чувства и любовь к окружающей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F669D1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Где моя мама?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соотносить названия детенышей животных с названиями самих животных и закрепить это в их речевой продукции (кошка- котенок, заяц- зайчонок, медведь- медвежонок, лиса- лисенок); развивать звукоподражание и воспитывать заботливое отношение к животным.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</w:tr>
      <w:tr w:rsidR="0016626A" w:rsidRPr="002F7702" w:rsidTr="00BA6108">
        <w:trPr>
          <w:cantSplit/>
          <w:trHeight w:val="1744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чем поедем?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соотносить восприятие предмета с содержанием речи воспитателя, узнавать транспортную игрушку среди сходных, называть части предмета, воспитывать наблюдательность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как ходит?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согласовывать свои движения со словами, развивать слуховое восприятие, воспитывать дружеские и партнерские отношения со сверстниками.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</w:t>
            </w:r>
          </w:p>
        </w:tc>
      </w:tr>
      <w:tr w:rsidR="0016626A" w:rsidRPr="005E2F93" w:rsidTr="00BA6108">
        <w:trPr>
          <w:cantSplit/>
          <w:trHeight w:val="187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077BC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Ворота и заборчик.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постройки по образцу воспитателя без объяснения приема конструирования для развития логического мышления, развивать умение сосредоточенно рассматривать образец, слушать и понимать взрослого.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</w:t>
            </w:r>
          </w:p>
        </w:tc>
      </w:tr>
      <w:tr w:rsidR="0016626A" w:rsidRPr="006A1894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16626A" w:rsidRDefault="0016626A" w:rsidP="00BA610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Петушок Солнышко разбудил»</w:t>
            </w:r>
          </w:p>
          <w:p w:rsidR="0016626A" w:rsidRDefault="0016626A" w:rsidP="00BA610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О.Н. Музыкальные занятия. Группа раннего возраста</w:t>
            </w:r>
          </w:p>
          <w:p w:rsidR="0016626A" w:rsidRPr="006A18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№№53,54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Покормим Катю.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понятие « посуда»: чашка, ложка, тарелка; развивать зрительное восприятие, внимательность; воспитывать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гигиенические навыки, коммуникативные отношения и чувство заботы.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66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6D07">
              <w:rPr>
                <w:rFonts w:ascii="Times New Roman" w:hAnsi="Times New Roman"/>
                <w:sz w:val="24"/>
                <w:szCs w:val="24"/>
              </w:rPr>
              <w:t xml:space="preserve">Угощение для ребят и </w:t>
            </w:r>
            <w:proofErr w:type="gramStart"/>
            <w:r w:rsidRPr="00496D07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предметном мире «Продукты»: конфета, морковка, мед; развивать зрительно – пространственное ориентирование; воспитывать культуру общения и дружеские отношения друг к другу.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67</w:t>
            </w:r>
          </w:p>
        </w:tc>
      </w:tr>
      <w:tr w:rsidR="0016626A" w:rsidRPr="002F7702" w:rsidTr="00BA6108">
        <w:trPr>
          <w:cantSplit/>
          <w:trHeight w:val="1577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где спрятался?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ориентировку  в пространстве, побуждать детей действовать по сигналу, находить предметы по названию и описанию, воспитывать наблюдательность и аккуратность.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звучит?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ориентироваться в пространстве по звуку, определять на слух, где раздался звук, двигаться по направлению звука, называть звучащий предмет.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Репка.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внимательно слушать сказку, рассказывание которой сопровождается показом фигурок настольного театра. Вызвать желание прослушать сказку еще раз.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077BC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постройки.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для обозначения строительных деталей ( кирпичик, кубик).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</w:t>
            </w: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13178D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- мамины помощники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Дифференцировать предметы по величине ( большая кукла и маленькая), по цвету ( красны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синий- желтый кубик); развивать остроту слуха, зрительное восприятие, воспитывать опрятность, аккуратность и трудолюбие.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13178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Наш любимый детский сад.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помещением детского сада: окна, двери, крыша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группа; развивать наблюдательность, ориентировку в пространстве; воспитывать любовь к ближнему окружению.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16626A" w:rsidRPr="002F7702" w:rsidTr="00BA6108">
        <w:trPr>
          <w:cantSplit/>
          <w:trHeight w:val="171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Бей, барабан!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слуховую сосредоточенность. Побуждать детей употреблять вспомогательный предмет – палочки. Развивать координацию движений рук, умение контролировать их зрительно.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Поможем бабушке.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сосредоточенность, координацию движений рук и зрительный контроль, воспитывать уважение к старшим.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Кто в гости пришел?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Развивать устойчивость слухово</w:t>
            </w:r>
            <w:r w:rsidR="00C12DD2">
              <w:rPr>
                <w:rFonts w:ascii="Times New Roman" w:hAnsi="Times New Roman"/>
                <w:sz w:val="24"/>
                <w:szCs w:val="24"/>
              </w:rPr>
              <w:t>го во</w:t>
            </w:r>
            <w:r>
              <w:rPr>
                <w:rFonts w:ascii="Times New Roman" w:hAnsi="Times New Roman"/>
                <w:sz w:val="24"/>
                <w:szCs w:val="24"/>
              </w:rPr>
              <w:t>сприятия, соотношения звука с образом звучащей игрушки. Нахождение звучащего предмета на картинке, обозначать предмет облегченным словом.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103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077BC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с крышей.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строительной деталью- призмой (крыша), продолжать совершенствовать навык приема прикладывания и накладывания.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192</w:t>
            </w:r>
          </w:p>
        </w:tc>
      </w:tr>
    </w:tbl>
    <w:p w:rsidR="0016626A" w:rsidRDefault="0016626A" w:rsidP="0016626A">
      <w:pPr>
        <w:spacing w:line="240" w:lineRule="auto"/>
      </w:pPr>
    </w:p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Выходи, дружок, на зелененький лужок.</w:t>
            </w:r>
          </w:p>
          <w:p w:rsidR="0016626A" w:rsidRPr="0008143C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Дать представление об одуванчике и ромашке, учить находить  такой же цветок, как у воспитателя на картинке; развивать зрительное восприятие и связывать изображение со словом; воспитывать любовь к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Куда плывет кораблик.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 наблюдения за явлениями природы: травка зеленеет, бегут ручьи, капает дождик; развивать зрительную память; воспитывать бережное отношение к природе.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</w:t>
            </w:r>
          </w:p>
        </w:tc>
      </w:tr>
      <w:tr w:rsidR="0016626A" w:rsidRPr="002F7702" w:rsidTr="00BA6108">
        <w:trPr>
          <w:cantSplit/>
          <w:trHeight w:val="1935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матрешку.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различать низ, верх предметов и соотносить их по размеру, подбирать две половинки предмета одинакового размера, последовательно выполнять нужные действия, воспитывать аккуратность и внимательность.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получилось?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зрительно- осязательный опыт малышей, выполнять простые действия с предметами: снимать и нанизывать кольца. Закреплять положительно отношение к занятиям, воспитывать трудолюбие и желание выполнять действие до конца.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Села птичка на окошко.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«Ай»; воспитывать любовь к малым формам фольклора.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103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077BC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с крышей.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новой строительной деталь призмой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крышей), способствовать пониманию выражения « поставь крышу сверху», побуждать различать строительные детали по форме, величине, цвету, названию.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192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Смотрит солнышко в окошко.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растительном мире: деревья, цветы, трава; цветовой гамме: зеленый, красный, желтый; развивать мелкую моторику; воспитывать эстетические чувства любви к окружающей природе.</w:t>
            </w:r>
            <w:proofErr w:type="gramEnd"/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F669D1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Желтые, пушистые.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представление о цыпленке: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пушистый, бегает, клюет зернышки, пищит – пи-пи-пи; развивать зрительную координацию, звукоподражание; воспитывать доброе отношение к животным.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73</w:t>
            </w:r>
          </w:p>
        </w:tc>
      </w:tr>
      <w:tr w:rsidR="0016626A" w:rsidRPr="002F7702" w:rsidTr="00BA6108">
        <w:trPr>
          <w:cantSplit/>
          <w:trHeight w:val="171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форме.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группировки предметов по форме, используя простейшие приемы установки тождества и различия объектов по форме, ориентируясь на слова «форма», «такая», «не такая», «разные», «одинаковые».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Рыболов.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и использовать полученные навыки в других условиях, дополнять новым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магнит удочки под рыбку, вытянуть пойманную рыбку из воды. Развивать координацию движения рук, умение зрительно их контролировать. Воспитывать сообразительность, ловкость, быстроту реакции.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162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Мама купает ребенка.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зрительное восприятие картины и понимания сюжета, развивать внимательность и наблюдательность, расширять активный словарь: ванна, купаться, полотенце, поливать, вытирать; воспитывать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гигиенические навыки и опрятность.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104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243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077BC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по образцу без показа.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постройки по образцу без показа основных приемов конструирования, содействовать развитию потребности в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193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Игрушки для Мишки и Мишутки.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Дифференцировать предметы по величине, назвать предмет по словесному описанию, узнавать предмет по картинке; развивать зрительную координацию; воспитывать наблюдательность и коммуникативные отношения.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A31700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Магазин игрушек.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знакомые предметы по словесному описанию, назвать их общеупотребительными словами; развивать любознательность; воспитывать культуру поведения в общественных местах.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</w:tr>
      <w:tr w:rsidR="0016626A" w:rsidRPr="002F7702" w:rsidTr="00BA6108">
        <w:trPr>
          <w:cantSplit/>
          <w:trHeight w:val="1722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Посмотри, что у нас?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зрительно- мыслительные операции с предметами: кубиками- вкладышами, побуждать детей узнавать, сравнивать и называть изображения, воспитывать внимательность и аккуратность.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163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форме.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фиксировать внимание детей по форме предмета, устанавливать тождества и различия однородных предметов, сопоставлять форму объектов с образцом, ориентируясь на слова «форма», «такая», «не такая», «разные», «одинаковые».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163</w:t>
            </w:r>
          </w:p>
        </w:tc>
      </w:tr>
      <w:tr w:rsidR="0016626A" w:rsidRPr="00A26E86" w:rsidTr="00BA6108">
        <w:trPr>
          <w:cantSplit/>
          <w:trHeight w:val="315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«Кораблик», Л.С.лавина.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элементарные навыки слушания, развивать слуховую сосредоточенность во время чтения, побуждать детей следить за ходом несложного сюжета рассказа;  воспитывать любовь к художественной литературе, заботу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ближних.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105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243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52958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с окошком.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навыки, полученные детьми в течение года, побуждать детей завершать начатые постройки, формировать умение добиваться определенных результатов, способствовать дружеским взаимоотношениям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193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13178D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у ребят (повторение).</w:t>
            </w:r>
          </w:p>
          <w:p w:rsidR="0016626A" w:rsidRPr="00BA6108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 детей о празднично украшенной комнатой, развивать у детей интерес и чувство симпатии друг к другу, формируя стиль взаимоотношений, основанный на доброжелательности, воспитывать любовь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ближним.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Птички хотят пит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повторение).</w:t>
            </w:r>
          </w:p>
          <w:p w:rsidR="0016626A" w:rsidRPr="0071523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со свойствами воды: льется, журчит, можно переливать из кружки в мисочку, развивать зрительное восприятие. Воспитывать добрые чувства к птицам.</w:t>
            </w:r>
            <w:bookmarkEnd w:id="0"/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16626A" w:rsidRPr="002F7702" w:rsidTr="00BA6108">
        <w:trPr>
          <w:cantSplit/>
          <w:trHeight w:val="1585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предмету свое место.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детей сравнивать предметы по величине, осуществлять выбор из двух величин одинаковой формы, развивать мелкую моторику и воспитывать наблюдательность.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165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Шарик в ложке.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брать ложкой шарик из плоской тарелки, переносить его на расстояние 25 см. и класть в объемный сосу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пластмассовый стакан, использовать вспомогательные предметы- ложку. Развивать глазомер, координацию движений рук, умение контролировать их зрительно. Воспитывать настойчивость в достижении цели, терпение.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</w:tr>
      <w:tr w:rsidR="0016626A" w:rsidRPr="00A26E86" w:rsidTr="00BA6108">
        <w:trPr>
          <w:cantSplit/>
          <w:trHeight w:val="26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Уронили мишку на 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повторение)</w:t>
            </w:r>
          </w:p>
          <w:p w:rsidR="0016626A" w:rsidRPr="00BA481F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Закрепить навык слухового и зрительного восприятие художественного текста, желание повторять отдельные слова и фразы, воспитывать бережное отношение к игрушкам.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</w:tr>
      <w:tr w:rsidR="0016626A" w:rsidRPr="005E2F93" w:rsidTr="00BA6108">
        <w:trPr>
          <w:cantSplit/>
          <w:trHeight w:val="241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A284F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 и мячик одного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повторение)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разных построек из кирпичиков, узнавание и называние основных цвето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желтый, красный, синий, зеленый.</w:t>
            </w:r>
          </w:p>
        </w:tc>
        <w:tc>
          <w:tcPr>
            <w:tcW w:w="2053" w:type="dxa"/>
          </w:tcPr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тр.183</w:t>
            </w: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Волшебная коробк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повторение)</w:t>
            </w:r>
          </w:p>
          <w:p w:rsidR="0016626A" w:rsidRPr="0071523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навык соотношения цвета предметов и формы между собой для решения практических задач, развивать зрительную активность и внимательность. Воспитывать культуру общения со сверстниками.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Петушок- петушо</w:t>
            </w:r>
            <w:proofErr w:type="gramStart"/>
            <w:r w:rsidRPr="00F669D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повторение).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знание  детей с временными понятиями: утро, развивать образное мышление. Воспитывать культурно- гигиенические навыки.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</w:tr>
      <w:tr w:rsidR="0016626A" w:rsidRPr="002F7702" w:rsidTr="00BA6108">
        <w:trPr>
          <w:cantSplit/>
          <w:trHeight w:val="1444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цвету.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цветовое восприятие, устанавливать тождества и различия цвета однородных предметов. Использовать слова «цвет», «такой», «не такой», «разные».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167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цвету.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группировать однородные объекты по цвету, составлять по цвету разнородные объекты, воспитывать аккуратность и внимательность.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Тих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громко.(повторение)</w:t>
            </w:r>
          </w:p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Продолжаем 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A26E86" w:rsidRDefault="0016626A" w:rsidP="00BA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A284F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Заборчик из кубиков и кирпичиков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повторение)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детей в постройках заборчика, чередуя строительные детали на плоскости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Стр.185</w:t>
            </w:r>
          </w:p>
        </w:tc>
      </w:tr>
    </w:tbl>
    <w:p w:rsidR="0016626A" w:rsidRDefault="0016626A" w:rsidP="0016626A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4"/>
        <w:gridCol w:w="6351"/>
        <w:gridCol w:w="39"/>
        <w:gridCol w:w="2053"/>
      </w:tblGrid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167728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Большая и маленькая мебель (повторение).</w:t>
            </w:r>
          </w:p>
          <w:p w:rsidR="0016626A" w:rsidRPr="00B449E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у детей понятия «большие и маленькие» предметы, узнавать их, назвать, постепенно вытесняя из активной речи облегченные слова, заменяя их общеупотребительными, развивать координацию движений, воспитывать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предметно- игровой деятельности.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F669D1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Серенькая кошечк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повторение).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знание  детей о животных, называть, выделять отдельные части: хвостик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ушки, глазки, гребешок; развивать зрительное восприятие. Воспитывать добрые чувства по отношению к животным, желание заботиться о них.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</w:tr>
      <w:tr w:rsidR="0016626A" w:rsidRPr="002F7702" w:rsidTr="00BA6108">
        <w:trPr>
          <w:cantSplit/>
          <w:trHeight w:val="1461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Поймай солнечного зайчика.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восприятие, формировать у детей эмоциональное отношение к явлениям природы, воспитывать внимательность.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169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цветок.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детьми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 пальцев.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169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Мишка пьет горячий чай.</w:t>
            </w:r>
          </w:p>
          <w:p w:rsidR="0016626A" w:rsidRPr="00EE5695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умения  детей произносить слова, обозначающие действия, названия игрушек, предметов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пьет чай, расставляет чашки, садится на стул, за стол), подражать действиям взрослых, отвечать на вопросы облегченными словами ( здравствуй, чашка, пей, на, мишка).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247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повторение)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приемами накладывания одной формы на другую, закреплять узнавание и название цветов.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Стр.187</w:t>
            </w:r>
          </w:p>
        </w:tc>
      </w:tr>
      <w:tr w:rsidR="0016626A" w:rsidRPr="00A26E86" w:rsidTr="00BA6108">
        <w:trPr>
          <w:cantSplit/>
          <w:trHeight w:val="311"/>
        </w:trPr>
        <w:tc>
          <w:tcPr>
            <w:tcW w:w="10618" w:type="dxa"/>
            <w:gridSpan w:val="5"/>
          </w:tcPr>
          <w:p w:rsidR="0016626A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</w:tr>
      <w:tr w:rsidR="0016626A" w:rsidRPr="00A26E86" w:rsidTr="00BA6108">
        <w:trPr>
          <w:cantSplit/>
          <w:trHeight w:val="262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 w:val="restart"/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Знакомство с окружающим 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16626A" w:rsidRPr="00322194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658">
              <w:rPr>
                <w:rFonts w:ascii="Times New Roman" w:hAnsi="Times New Roman"/>
                <w:sz w:val="24"/>
                <w:szCs w:val="24"/>
              </w:rPr>
              <w:t xml:space="preserve"> Игрушки для Миши и Мишутк</w:t>
            </w:r>
            <w:proofErr w:type="gramStart"/>
            <w:r w:rsidRPr="00FE465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повторение)</w:t>
            </w:r>
            <w:r w:rsidRPr="00FE46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умение детей подбирать картинки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словесному указанию) на основании величины изображенного предмета; называть изображение, понимать сочетание слов, указывающих на величину изображенного предмета; развивать функцию обобщения в мышлении; воспитывать дружеские отношения и заботу к ближним.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Стр.40 </w:t>
            </w:r>
          </w:p>
        </w:tc>
      </w:tr>
      <w:tr w:rsidR="0016626A" w:rsidRPr="00322194" w:rsidTr="00BA6108">
        <w:trPr>
          <w:cantSplit/>
          <w:trHeight w:val="555"/>
        </w:trPr>
        <w:tc>
          <w:tcPr>
            <w:tcW w:w="2131" w:type="dxa"/>
            <w:vMerge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</w:tcPr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16626A" w:rsidRPr="00307E7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чем поедешь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повторение)</w:t>
            </w:r>
          </w:p>
          <w:p w:rsidR="0016626A" w:rsidRPr="00B449ED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представление о транспорте: паровоз, машина, автобус; понимать и употреблять в речи глаголы настоящего времени «едет», «стоит»; развивать тактильное восприятие; воспитывать интерес к предметам ближнего окружения.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16626A" w:rsidRPr="003221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16626A" w:rsidRPr="002F7702" w:rsidTr="00BA6108">
        <w:trPr>
          <w:cantSplit/>
          <w:trHeight w:val="1469"/>
        </w:trPr>
        <w:tc>
          <w:tcPr>
            <w:tcW w:w="2131" w:type="dxa"/>
            <w:vMerge w:val="restart"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Шнуровка.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мелких движений руки и зрительного контроля, воспитывать аккуратность.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2F770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170</w:t>
            </w:r>
          </w:p>
        </w:tc>
      </w:tr>
      <w:tr w:rsidR="0016626A" w:rsidTr="00BA6108">
        <w:trPr>
          <w:cantSplit/>
          <w:trHeight w:val="1365"/>
        </w:trPr>
        <w:tc>
          <w:tcPr>
            <w:tcW w:w="2131" w:type="dxa"/>
            <w:vMerge/>
          </w:tcPr>
          <w:p w:rsidR="0016626A" w:rsidRPr="00173A94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Навинчивание гаек.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целенаправленных движений рук, воспитывать волевое усилие, желание довести дело до конца.</w:t>
            </w:r>
          </w:p>
        </w:tc>
        <w:tc>
          <w:tcPr>
            <w:tcW w:w="2092" w:type="dxa"/>
            <w:gridSpan w:val="2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171</w:t>
            </w:r>
          </w:p>
        </w:tc>
      </w:tr>
      <w:tr w:rsidR="0016626A" w:rsidRPr="00A26E86" w:rsidTr="00BA6108">
        <w:trPr>
          <w:cantSplit/>
          <w:trHeight w:val="358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A26E86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6626A" w:rsidRPr="00A26E86" w:rsidTr="00BA610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16626A" w:rsidRPr="007D4EF2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</w:tcPr>
          <w:p w:rsidR="0016626A" w:rsidRPr="00357987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Помоги пройти по дорожк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повторение).</w:t>
            </w:r>
          </w:p>
          <w:p w:rsidR="0016626A" w:rsidRPr="00EE5695" w:rsidRDefault="0016626A" w:rsidP="00BA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Закрепить умение различать сходные по звучанию звукоподражания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соотносить звукоподражания с образами домашних животных( коза, корова); получать радость от совместной игры и общения со взрослыми.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Default="0016626A" w:rsidP="00BA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Стр.101</w:t>
            </w:r>
          </w:p>
          <w:p w:rsidR="0016626A" w:rsidRPr="00A26E86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6A" w:rsidRPr="005E2F93" w:rsidTr="00BA6108">
        <w:trPr>
          <w:cantSplit/>
          <w:trHeight w:val="259"/>
        </w:trPr>
        <w:tc>
          <w:tcPr>
            <w:tcW w:w="10618" w:type="dxa"/>
            <w:gridSpan w:val="5"/>
            <w:shd w:val="clear" w:color="auto" w:fill="D9D9D9" w:themeFill="background1" w:themeFillShade="D9"/>
          </w:tcPr>
          <w:p w:rsidR="0016626A" w:rsidRPr="005E2F93" w:rsidRDefault="0016626A" w:rsidP="00BA6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16626A" w:rsidRPr="005E2F93" w:rsidTr="00BA6108">
        <w:trPr>
          <w:cantSplit/>
          <w:trHeight w:val="436"/>
        </w:trPr>
        <w:tc>
          <w:tcPr>
            <w:tcW w:w="2175" w:type="dxa"/>
            <w:gridSpan w:val="2"/>
          </w:tcPr>
          <w:p w:rsidR="0016626A" w:rsidRPr="00353589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2"/>
          </w:tcPr>
          <w:p w:rsidR="0016626A" w:rsidRPr="001142DE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 маленькие скамеечки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повторение)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  детей интерес к обследованию деталей и экспериментированию с ними и игрушками, закреплять величину.</w:t>
            </w:r>
          </w:p>
        </w:tc>
        <w:tc>
          <w:tcPr>
            <w:tcW w:w="2053" w:type="dxa"/>
          </w:tcPr>
          <w:p w:rsidR="0016626A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16626A" w:rsidRPr="005E2F93" w:rsidRDefault="0016626A" w:rsidP="00BA6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</w:t>
            </w:r>
          </w:p>
        </w:tc>
      </w:tr>
    </w:tbl>
    <w:p w:rsidR="00FE3642" w:rsidRDefault="00FE3642"/>
    <w:sectPr w:rsidR="00FE3642" w:rsidSect="0016626A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26A"/>
    <w:rsid w:val="000726A6"/>
    <w:rsid w:val="000D1869"/>
    <w:rsid w:val="0016626A"/>
    <w:rsid w:val="001B3367"/>
    <w:rsid w:val="001F7915"/>
    <w:rsid w:val="002B69F1"/>
    <w:rsid w:val="002D0F3D"/>
    <w:rsid w:val="00A473CF"/>
    <w:rsid w:val="00AB4F07"/>
    <w:rsid w:val="00B22295"/>
    <w:rsid w:val="00BA6108"/>
    <w:rsid w:val="00C12DD2"/>
    <w:rsid w:val="00CA6D5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6A"/>
  </w:style>
  <w:style w:type="paragraph" w:styleId="1">
    <w:name w:val="heading 1"/>
    <w:basedOn w:val="a"/>
    <w:next w:val="a"/>
    <w:link w:val="10"/>
    <w:uiPriority w:val="9"/>
    <w:qFormat/>
    <w:rsid w:val="0016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66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6626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6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10349</Words>
  <Characters>58991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Ясли</cp:lastModifiedBy>
  <cp:revision>11</cp:revision>
  <dcterms:created xsi:type="dcterms:W3CDTF">2019-04-07T11:45:00Z</dcterms:created>
  <dcterms:modified xsi:type="dcterms:W3CDTF">2022-05-17T11:29:00Z</dcterms:modified>
</cp:coreProperties>
</file>